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中宋" w:eastAsia="方正小标宋简体" w:cs="Batang"/>
          <w:sz w:val="44"/>
          <w:szCs w:val="44"/>
        </w:rPr>
      </w:pPr>
      <w:r>
        <w:rPr>
          <w:rFonts w:hint="eastAsia" w:ascii="方正小标宋简体" w:hAnsi="华文中宋" w:eastAsia="方正小标宋简体" w:cs="Batang"/>
          <w:sz w:val="44"/>
          <w:szCs w:val="44"/>
        </w:rPr>
        <w:t>2024年“五四红旗团支部”“优秀共青团员”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Batang"/>
          <w:sz w:val="44"/>
          <w:szCs w:val="44"/>
        </w:rPr>
        <w:t>“优秀共青团干部</w:t>
      </w:r>
      <w:r>
        <w:rPr>
          <w:rFonts w:hint="eastAsia" w:ascii="方正小标宋简体" w:hAnsi="华文中宋" w:eastAsia="方正小标宋简体" w:cs="Batang"/>
          <w:sz w:val="44"/>
          <w:szCs w:val="44"/>
          <w:lang w:val="en-US" w:eastAsia="zh-CN"/>
        </w:rPr>
        <w:t>(学生）</w:t>
      </w:r>
      <w:r>
        <w:rPr>
          <w:rFonts w:hint="eastAsia" w:ascii="方正小标宋简体" w:hAnsi="华文中宋" w:eastAsia="方正小标宋简体" w:cs="Batang"/>
          <w:sz w:val="44"/>
          <w:szCs w:val="44"/>
        </w:rPr>
        <w:t>”名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额</w:t>
      </w:r>
      <w:r>
        <w:rPr>
          <w:rFonts w:hint="eastAsia" w:ascii="方正小标宋简体" w:hAnsi="华文中宋" w:eastAsia="方正小标宋简体" w:cs="Batang"/>
          <w:sz w:val="44"/>
          <w:szCs w:val="44"/>
        </w:rPr>
        <w:t>分配表</w:t>
      </w:r>
    </w:p>
    <w:tbl>
      <w:tblPr>
        <w:tblStyle w:val="6"/>
        <w:tblW w:w="53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917"/>
        <w:gridCol w:w="1976"/>
        <w:gridCol w:w="18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五四红旗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团支部</w:t>
            </w:r>
          </w:p>
        </w:tc>
        <w:tc>
          <w:tcPr>
            <w:tcW w:w="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共青团员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共青团干部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学生</w:t>
            </w: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园艺学院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草业与草原学院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动物医学院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林学院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风景园林艺术学院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资源环境学院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水土保持科学与工程学院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水利与建筑工程学院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机械与电子工程学院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食品科学与工程学院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葡萄酒学院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化学与药学院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人文社会发展学院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语言文化学院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创新实验学院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附属中学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大学生艺术团团工委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大学生社团服务中心团工委（含凤岗通讯社）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阳光团工委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少数民族学生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国防团工委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大学生创业园团工委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物联网重点实验室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作物抗逆与高效生产全国重点实验室团工委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校团委直属学生组织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校学生会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（校研究生会）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37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111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lang w:bidi="ar"/>
              </w:rPr>
              <w:t>338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default" w:eastAsia="仿宋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DFC8D6-FCAF-41DB-99E3-4F342E138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CD41DD-AE17-40A6-B158-A1DA2AB14C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655321-8A3B-487B-AE7E-6037A5DAEF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1BAE789-830A-4B06-90E7-EF0E9D3EA5F2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5" w:fontKey="{7D736A0F-7FB3-4F14-8013-44577D35098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1EEE222F"/>
    <w:rsid w:val="00034E2A"/>
    <w:rsid w:val="00080A46"/>
    <w:rsid w:val="00131C48"/>
    <w:rsid w:val="00166485"/>
    <w:rsid w:val="00197CB4"/>
    <w:rsid w:val="001C519D"/>
    <w:rsid w:val="00232DA6"/>
    <w:rsid w:val="002601D8"/>
    <w:rsid w:val="003B297E"/>
    <w:rsid w:val="00502327"/>
    <w:rsid w:val="005C42EB"/>
    <w:rsid w:val="007E73BF"/>
    <w:rsid w:val="008C41B3"/>
    <w:rsid w:val="009743AB"/>
    <w:rsid w:val="00A26DED"/>
    <w:rsid w:val="00B367AD"/>
    <w:rsid w:val="00D53988"/>
    <w:rsid w:val="00EC318C"/>
    <w:rsid w:val="00FC7F7D"/>
    <w:rsid w:val="0FD9127C"/>
    <w:rsid w:val="1240753C"/>
    <w:rsid w:val="18BB0D9D"/>
    <w:rsid w:val="1EEE222F"/>
    <w:rsid w:val="1F8C60C3"/>
    <w:rsid w:val="21CF055E"/>
    <w:rsid w:val="249358AA"/>
    <w:rsid w:val="262C1B7A"/>
    <w:rsid w:val="2AF26577"/>
    <w:rsid w:val="2BBC0D87"/>
    <w:rsid w:val="2F0817FB"/>
    <w:rsid w:val="38A97330"/>
    <w:rsid w:val="43485648"/>
    <w:rsid w:val="49B62BF7"/>
    <w:rsid w:val="65DE2295"/>
    <w:rsid w:val="6B726193"/>
    <w:rsid w:val="6CD2189A"/>
    <w:rsid w:val="6DEF2023"/>
    <w:rsid w:val="759007F3"/>
    <w:rsid w:val="7A7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">
    <w:name w:val="页眉 字符"/>
    <w:basedOn w:val="7"/>
    <w:link w:val="5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2">
    <w:name w:val="批注框文本 字符"/>
    <w:basedOn w:val="7"/>
    <w:link w:val="3"/>
    <w:autoRedefine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20</TotalTime>
  <ScaleCrop>false</ScaleCrop>
  <LinksUpToDate>false</LinksUpToDate>
  <CharactersWithSpaces>753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2023-06-15T01:08:00Z</dcterms:created>
  <dc:creator>yzh</dc:creator>
  <cp:lastModifiedBy>Healer</cp:lastModifiedBy>
  <cp:lastPrinted>2024-04-03T01:26:00Z</cp:lastPrinted>
  <dcterms:modified xsi:type="dcterms:W3CDTF">2024-04-07T07:37:48Z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DB93683944EA461DB0C7AC3F165A5CCF_13</vt:lpwstr>
  </property>
</Properties>
</file>